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5pt;margin-top:-9pt;width:36pt;height:36pt;z-index:2" stroked="f">
            <v:textbox>
              <w:txbxContent>
                <w:p w:rsidR="003F47DE" w:rsidRPr="007F64DC" w:rsidRDefault="00C03CB5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6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C03CB5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  <w:r w:rsidR="003F47DE">
                    <w:rPr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4" o:title=""/>
          </v:shape>
          <o:OLEObject Type="Embed" ProgID="Photoshop.Image.8" ShapeID="_x0000_i1025" DrawAspect="Content" ObjectID="_1474226964" r:id="rId5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EE4B27" w:rsidRDefault="00AF5DAC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ΣΤΑΤΙΣΤΙΚΑ ΣΤΟΙΧΕΙΑ ΓΙΑ ΤΟ ΗΛΕΚΤΡΟΝΙΚΟ ΕΜΠΟΡΙΟ (</w:t>
      </w:r>
      <w:r>
        <w:rPr>
          <w:sz w:val="24"/>
          <w:szCs w:val="24"/>
        </w:rPr>
        <w:t>E</w:t>
      </w:r>
      <w:r w:rsidRPr="00AF5DAC">
        <w:rPr>
          <w:sz w:val="24"/>
          <w:szCs w:val="24"/>
          <w:lang w:val="el-GR"/>
        </w:rPr>
        <w:t>-</w:t>
      </w:r>
      <w:r>
        <w:rPr>
          <w:sz w:val="24"/>
          <w:szCs w:val="24"/>
        </w:rPr>
        <w:t>COMMERCE</w:t>
      </w:r>
      <w:r>
        <w:rPr>
          <w:sz w:val="24"/>
          <w:szCs w:val="24"/>
          <w:lang w:val="el-GR"/>
        </w:rPr>
        <w:t>)</w:t>
      </w:r>
    </w:p>
    <w:p w:rsidR="00AF5DAC" w:rsidRDefault="007F64DC" w:rsidP="008F548F">
      <w:pPr>
        <w:pStyle w:val="1"/>
        <w:rPr>
          <w:sz w:val="24"/>
          <w:szCs w:val="24"/>
          <w:lang w:val="el-GR"/>
        </w:rPr>
      </w:pPr>
      <w:r w:rsidRPr="007F64DC">
        <w:rPr>
          <w:sz w:val="24"/>
          <w:szCs w:val="24"/>
          <w:lang w:val="el-GR"/>
        </w:rPr>
        <w:t xml:space="preserve">- </w:t>
      </w:r>
      <w:r>
        <w:rPr>
          <w:sz w:val="24"/>
          <w:szCs w:val="24"/>
          <w:lang w:val="el-GR"/>
        </w:rPr>
        <w:t xml:space="preserve">Τι </w:t>
      </w:r>
      <w:r w:rsidR="00AF5DAC">
        <w:rPr>
          <w:sz w:val="24"/>
          <w:szCs w:val="24"/>
          <w:lang w:val="el-GR"/>
        </w:rPr>
        <w:t>ρυθμούς ανάπτυξης παρουσιάζει το ηλεκτρονικό εμπόριο σήμερα</w:t>
      </w:r>
    </w:p>
    <w:p w:rsidR="00AF5DAC" w:rsidRDefault="00AF5DAC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στην Ελλάδα</w:t>
      </w:r>
    </w:p>
    <w:p w:rsidR="00AF5DAC" w:rsidRDefault="00AF5DAC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στην Ευρώπη</w:t>
      </w:r>
    </w:p>
    <w:p w:rsidR="00AF5DAC" w:rsidRDefault="00AF5DAC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στην Αμερική</w:t>
      </w:r>
    </w:p>
    <w:p w:rsidR="00AF5DAC" w:rsidRDefault="00AF5DAC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στον υπόλοιπο κόσμο;</w:t>
      </w:r>
    </w:p>
    <w:p w:rsidR="00AF5DAC" w:rsidRDefault="007F64DC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="00AF5DAC">
        <w:rPr>
          <w:sz w:val="24"/>
          <w:szCs w:val="24"/>
          <w:lang w:val="el-GR"/>
        </w:rPr>
        <w:t>Τι ποσοστό των επιχειρήσεων έχει ηλεκτρονική εικόνα σήμερα;</w:t>
      </w:r>
    </w:p>
    <w:p w:rsidR="00AF5DAC" w:rsidRDefault="00AF5DAC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Ποια αγαθά έχουν την μεγαλύτερη διακίνηση στο ηλεκτρονικό εμπόριο;</w:t>
      </w:r>
    </w:p>
    <w:p w:rsidR="007F64DC" w:rsidRDefault="00AF5DAC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Οι αγοραστές στο ηλεκτρονικό εμπόριο</w:t>
      </w:r>
    </w:p>
    <w:p w:rsidR="00AF5DAC" w:rsidRDefault="00AF5DAC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τι μορφωτικού/</w:t>
      </w:r>
      <w:r w:rsidR="00A2450D">
        <w:rPr>
          <w:sz w:val="24"/>
          <w:szCs w:val="24"/>
          <w:lang w:val="el-GR"/>
        </w:rPr>
        <w:t>βιοτικού</w:t>
      </w:r>
      <w:r>
        <w:rPr>
          <w:sz w:val="24"/>
          <w:szCs w:val="24"/>
          <w:lang w:val="el-GR"/>
        </w:rPr>
        <w:t xml:space="preserve"> επιπέδου είναι;</w:t>
      </w:r>
    </w:p>
    <w:p w:rsidR="00AF5DAC" w:rsidRDefault="00AF5DAC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τι ηλικίας είναι;</w:t>
      </w:r>
    </w:p>
    <w:p w:rsidR="00AF5DAC" w:rsidRPr="007F64DC" w:rsidRDefault="00AF5DAC" w:rsidP="008F548F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τι φύλου είναι;</w:t>
      </w:r>
    </w:p>
    <w:sectPr w:rsidR="00AF5DAC" w:rsidRPr="007F64DC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5752"/>
    <w:rsid w:val="000365CE"/>
    <w:rsid w:val="0004090D"/>
    <w:rsid w:val="0004480F"/>
    <w:rsid w:val="00065059"/>
    <w:rsid w:val="00081B99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E484D"/>
    <w:rsid w:val="001F7881"/>
    <w:rsid w:val="0023440A"/>
    <w:rsid w:val="002357C8"/>
    <w:rsid w:val="00270B58"/>
    <w:rsid w:val="0027301D"/>
    <w:rsid w:val="00275C9B"/>
    <w:rsid w:val="0028426D"/>
    <w:rsid w:val="002A16EA"/>
    <w:rsid w:val="002B3156"/>
    <w:rsid w:val="002B7827"/>
    <w:rsid w:val="002C5A57"/>
    <w:rsid w:val="002D57B8"/>
    <w:rsid w:val="002E632A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F47DE"/>
    <w:rsid w:val="004049C7"/>
    <w:rsid w:val="00404EA7"/>
    <w:rsid w:val="00412760"/>
    <w:rsid w:val="0041776D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57FCE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234E"/>
    <w:rsid w:val="00672D88"/>
    <w:rsid w:val="0067580F"/>
    <w:rsid w:val="00681025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D0C64"/>
    <w:rsid w:val="007F08AA"/>
    <w:rsid w:val="007F3E6B"/>
    <w:rsid w:val="007F64DC"/>
    <w:rsid w:val="008028AA"/>
    <w:rsid w:val="0080340E"/>
    <w:rsid w:val="008155FF"/>
    <w:rsid w:val="00820E44"/>
    <w:rsid w:val="00833F55"/>
    <w:rsid w:val="00835B47"/>
    <w:rsid w:val="00836000"/>
    <w:rsid w:val="008446BD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B1A52"/>
    <w:rsid w:val="009B42C6"/>
    <w:rsid w:val="009B5953"/>
    <w:rsid w:val="009C0DBE"/>
    <w:rsid w:val="009C72A0"/>
    <w:rsid w:val="009D6E05"/>
    <w:rsid w:val="009D700D"/>
    <w:rsid w:val="009E4547"/>
    <w:rsid w:val="009F7E55"/>
    <w:rsid w:val="00A2450D"/>
    <w:rsid w:val="00A27F61"/>
    <w:rsid w:val="00A32EC8"/>
    <w:rsid w:val="00A43C9F"/>
    <w:rsid w:val="00A441FE"/>
    <w:rsid w:val="00A541CB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5DAC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3CB5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0438"/>
    <w:rsid w:val="00C923CA"/>
    <w:rsid w:val="00CB036B"/>
    <w:rsid w:val="00CB4E5D"/>
    <w:rsid w:val="00CC378A"/>
    <w:rsid w:val="00CE5007"/>
    <w:rsid w:val="00CE6750"/>
    <w:rsid w:val="00CF3D28"/>
    <w:rsid w:val="00CF5D54"/>
    <w:rsid w:val="00CF698E"/>
    <w:rsid w:val="00D2493A"/>
    <w:rsid w:val="00D31D2E"/>
    <w:rsid w:val="00D4116C"/>
    <w:rsid w:val="00D47ADE"/>
    <w:rsid w:val="00D74585"/>
    <w:rsid w:val="00D840AD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821DC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F27DFF"/>
    <w:rsid w:val="00F349A9"/>
    <w:rsid w:val="00F374A0"/>
    <w:rsid w:val="00F43BD1"/>
    <w:rsid w:val="00F53884"/>
    <w:rsid w:val="00F76940"/>
    <w:rsid w:val="00F77D91"/>
    <w:rsid w:val="00F84E3F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2014-10-07T19:43:00Z</dcterms:created>
  <dcterms:modified xsi:type="dcterms:W3CDTF">2014-10-07T19:43:00Z</dcterms:modified>
</cp:coreProperties>
</file>